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49" w:rsidRDefault="006A4749" w:rsidP="00236CDD">
      <w:pPr>
        <w:pStyle w:val="a3"/>
        <w:jc w:val="center"/>
      </w:pPr>
      <w:r>
        <w:t>Муниципальное бюджетное дошкольное образовательное учреждение</w:t>
      </w:r>
    </w:p>
    <w:p w:rsidR="006A4749" w:rsidRDefault="006A4749" w:rsidP="00236CDD">
      <w:pPr>
        <w:pStyle w:val="a3"/>
        <w:jc w:val="center"/>
      </w:pPr>
      <w:r>
        <w:t>Д</w:t>
      </w:r>
      <w:r w:rsidR="00236CDD">
        <w:t xml:space="preserve">етский сад </w:t>
      </w:r>
      <w:r>
        <w:t xml:space="preserve"> № 23</w:t>
      </w:r>
    </w:p>
    <w:p w:rsidR="006A4749" w:rsidRDefault="006A4749" w:rsidP="00236CDD">
      <w:pPr>
        <w:pStyle w:val="a3"/>
        <w:jc w:val="center"/>
      </w:pPr>
      <w:r>
        <w:t>городского округа – город Камышин</w:t>
      </w:r>
    </w:p>
    <w:p w:rsidR="006A4749" w:rsidRDefault="006A4749" w:rsidP="006A4749">
      <w:pPr>
        <w:pStyle w:val="a3"/>
        <w:jc w:val="center"/>
      </w:pPr>
    </w:p>
    <w:p w:rsidR="006A4749" w:rsidRDefault="006A4749" w:rsidP="006A4749">
      <w:pPr>
        <w:pStyle w:val="a3"/>
        <w:jc w:val="center"/>
      </w:pPr>
    </w:p>
    <w:p w:rsidR="006A4749" w:rsidRDefault="006A4749" w:rsidP="006A4749">
      <w:pPr>
        <w:pStyle w:val="a3"/>
        <w:jc w:val="center"/>
      </w:pPr>
    </w:p>
    <w:p w:rsidR="006A4749" w:rsidRDefault="006A4749" w:rsidP="006A4749">
      <w:pPr>
        <w:pStyle w:val="a3"/>
        <w:jc w:val="center"/>
      </w:pPr>
    </w:p>
    <w:p w:rsidR="006A4749" w:rsidRDefault="006A4749" w:rsidP="006A4749">
      <w:pPr>
        <w:pStyle w:val="a3"/>
        <w:jc w:val="center"/>
      </w:pPr>
    </w:p>
    <w:p w:rsidR="006A4749" w:rsidRPr="00A951C5" w:rsidRDefault="006A4749" w:rsidP="006A4749">
      <w:pPr>
        <w:pStyle w:val="a3"/>
        <w:jc w:val="center"/>
        <w:rPr>
          <w:b/>
          <w:sz w:val="28"/>
          <w:szCs w:val="28"/>
        </w:rPr>
      </w:pPr>
      <w:r w:rsidRPr="00A951C5">
        <w:rPr>
          <w:b/>
          <w:sz w:val="28"/>
          <w:szCs w:val="28"/>
        </w:rPr>
        <w:t>Консп</w:t>
      </w:r>
      <w:r w:rsidR="00C452AA" w:rsidRPr="00A951C5">
        <w:rPr>
          <w:b/>
          <w:sz w:val="28"/>
          <w:szCs w:val="28"/>
        </w:rPr>
        <w:t xml:space="preserve">ект НОД по математике </w:t>
      </w:r>
      <w:r w:rsidRPr="00A951C5">
        <w:rPr>
          <w:b/>
          <w:sz w:val="28"/>
          <w:szCs w:val="28"/>
        </w:rPr>
        <w:t>во второй младшей груп</w:t>
      </w:r>
      <w:r w:rsidR="00A951C5" w:rsidRPr="00A951C5">
        <w:rPr>
          <w:b/>
          <w:sz w:val="28"/>
          <w:szCs w:val="28"/>
        </w:rPr>
        <w:t>пе</w:t>
      </w:r>
      <w:r w:rsidR="00C452AA" w:rsidRPr="00A951C5">
        <w:rPr>
          <w:b/>
          <w:sz w:val="28"/>
          <w:szCs w:val="28"/>
        </w:rPr>
        <w:t xml:space="preserve"> «Оди</w:t>
      </w:r>
      <w:proofErr w:type="gramStart"/>
      <w:r w:rsidR="00C452AA" w:rsidRPr="00A951C5">
        <w:rPr>
          <w:b/>
          <w:sz w:val="28"/>
          <w:szCs w:val="28"/>
        </w:rPr>
        <w:t>н-</w:t>
      </w:r>
      <w:proofErr w:type="gramEnd"/>
      <w:r w:rsidR="00C452AA" w:rsidRPr="00A951C5">
        <w:rPr>
          <w:b/>
          <w:sz w:val="28"/>
          <w:szCs w:val="28"/>
        </w:rPr>
        <w:t xml:space="preserve"> много</w:t>
      </w:r>
      <w:r w:rsidRPr="00A951C5">
        <w:rPr>
          <w:b/>
          <w:sz w:val="28"/>
          <w:szCs w:val="28"/>
        </w:rPr>
        <w:t xml:space="preserve">» </w:t>
      </w:r>
    </w:p>
    <w:p w:rsidR="00D16F57" w:rsidRDefault="00D16F57" w:rsidP="006A47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58" w:rsidRDefault="00964458" w:rsidP="006A47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58" w:rsidRDefault="00964458" w:rsidP="006A47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58" w:rsidRDefault="00964458" w:rsidP="006A47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58" w:rsidRDefault="00964458" w:rsidP="006A47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58" w:rsidRDefault="00964458" w:rsidP="006A47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58" w:rsidRDefault="00964458" w:rsidP="006A47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58" w:rsidRDefault="00964458" w:rsidP="00964458">
      <w:pPr>
        <w:pStyle w:val="a3"/>
      </w:pPr>
      <w:r>
        <w:t xml:space="preserve">                                                                     </w:t>
      </w:r>
      <w:r w:rsidR="00C452AA">
        <w:t xml:space="preserve">                        П</w:t>
      </w:r>
      <w:r>
        <w:t xml:space="preserve">ровела воспитатель </w:t>
      </w:r>
    </w:p>
    <w:p w:rsidR="00964458" w:rsidRDefault="00964458" w:rsidP="00964458">
      <w:pPr>
        <w:pStyle w:val="a3"/>
        <w:jc w:val="right"/>
      </w:pPr>
      <w:r>
        <w:t xml:space="preserve">первой квалификационной категории </w:t>
      </w:r>
    </w:p>
    <w:p w:rsidR="00964458" w:rsidRDefault="00964458" w:rsidP="00964458">
      <w:pPr>
        <w:pStyle w:val="a3"/>
        <w:jc w:val="center"/>
      </w:pPr>
      <w:r>
        <w:t xml:space="preserve">                                                                                  </w:t>
      </w:r>
      <w:proofErr w:type="spellStart"/>
      <w:r>
        <w:t>Гусарова</w:t>
      </w:r>
      <w:proofErr w:type="spellEnd"/>
      <w:r>
        <w:t xml:space="preserve"> Юлия Владимировна </w:t>
      </w:r>
    </w:p>
    <w:p w:rsidR="00964458" w:rsidRDefault="00964458" w:rsidP="00964458">
      <w:pPr>
        <w:pStyle w:val="a3"/>
        <w:jc w:val="center"/>
      </w:pPr>
    </w:p>
    <w:p w:rsidR="00A951C5" w:rsidRDefault="00A951C5" w:rsidP="00964458">
      <w:pPr>
        <w:pStyle w:val="a3"/>
        <w:jc w:val="center"/>
      </w:pPr>
    </w:p>
    <w:p w:rsidR="00A951C5" w:rsidRDefault="00A951C5" w:rsidP="00964458">
      <w:pPr>
        <w:pStyle w:val="a3"/>
        <w:jc w:val="center"/>
      </w:pPr>
    </w:p>
    <w:p w:rsidR="00964458" w:rsidRDefault="00964458" w:rsidP="00964458">
      <w:pPr>
        <w:pStyle w:val="a3"/>
        <w:jc w:val="center"/>
      </w:pPr>
      <w:r>
        <w:t>2018</w:t>
      </w:r>
    </w:p>
    <w:p w:rsidR="00D25E5A" w:rsidRDefault="00D25E5A" w:rsidP="0010296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5A" w:rsidRDefault="00D25E5A" w:rsidP="0010296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C07" w:rsidRPr="0010296A" w:rsidRDefault="00B47C07" w:rsidP="00A951C5">
      <w:pPr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970CE8" w:rsidRPr="0010296A" w:rsidRDefault="00970CE8" w:rsidP="00A951C5">
      <w:pPr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Познавательное развитие: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 Продолжать знакомить детей с признаками время года (осени). Закреплять понятия «один», «много», «ни одного», «по одному»; понимать вопрос «сколько?»; Закреплять умение детей выделять отдельные предметы из группы. Развивать умение применять понятия "один" и "много" в игровой ситуации. Учить согласовывать числительное «один» с существительным в роде и падеже (один гриб, одна морковка);  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Способствовать развитию двигательной активности детей. Воспитывать интерес к математике, и желание работать в коллективе. Воспитывать умение слушать воспитателя. Воспитывать внимательность, желание выполнять действия с интересом.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Речевое развитие: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 Закреплять звукопроизношение. Продолжать учить делать правильный выдох.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 Набор осенних листьев разных цветов на каждого ребенка, макет грядок, грибочки, морковки, луковицы, чеснок, капуста, две корзиночки, домик бабушки, запись с песенкой поезда и русской народной композицией, угощение для детей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костюм бабушки.</w:t>
      </w:r>
    </w:p>
    <w:p w:rsidR="00970CE8" w:rsidRPr="0010296A" w:rsidRDefault="00970CE8" w:rsidP="00A951C5">
      <w:pPr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Все в сборе Дети, взрослые, Мы можем начинать. Но прежде надо дружно "здравствуйте, сказать» 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!Д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ети здороваются.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сегодня мы с вами отправимся в гости к бабушке Кате. И поедим мы с вами на поезде. Ребята, а из чего же состоит поезд?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(ответы детей: паровоз и вагончики)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Правильно, один паровоз и много вагончиков. Я буду паровоз, а вы - вагончики. 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Ребята занимайте места. Тянуть с началом нам нельзя, отправляемся в путь скорее друзья! Поезд отправляетс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звучит песенка паровоза). Ребята строятся друг за другом. 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 Вагончики, Вагончики по рельсам стучат, Везут в деревню к бабушке компанию ребят.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и приехали (дети садятся на стульчики).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же бабушка Катя, почему она нас не встречает? Пойду,  посмотрю где она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оспитатель уходит за домик и там переодевается в костюм бабушки)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Играет русская народная плясовая.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 ребятки, здравствуйте котятки. Я бабушка Катя. Как скучала я по вам. С утра угощение для своих внучат готовлю, вот и не успела выйти вас встретить. 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прежде чем вас угощать, хочу я с вами поиграть.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Скажите мне ребята, какое сейчас время года?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Ответы детей: Осень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(спросить 2-3 детей)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 ребята, осень. А осенью все собирают урожай. И у меня тоже есть огород. Давайте пойдем и посмотрим, какой урожай вырос на моих грядках.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 с воспитателем подходят к грядкам.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ребята, что выросло на этой грядке (морковки и </w:t>
      </w:r>
      <w:proofErr w:type="spell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качан</w:t>
      </w:r>
      <w:proofErr w:type="spell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капусты)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Ответы детей индивидуальные и коллективные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колько морковок выросло на грядке (много), а капусты (один </w:t>
      </w:r>
      <w:proofErr w:type="spell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качан</w:t>
      </w:r>
      <w:proofErr w:type="spell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)?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Да, ребята, морковки выросло много, а капуста одна.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посмотрите какой урожай вырос на этой грядке?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(ответы детей)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Сколько выросло лук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много), а сколько чеснока(один)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уходят с огорода на стульчики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а вы знаете, что урожай вырастает не только на огороде, но и в лесу. Отгадайте загадку: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растет в лесу у дорожки? Есть у него шляпка и ножка. 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</w:t>
      </w:r>
      <w:proofErr w:type="gramStart"/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 ребята, это гриб. 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(Бабушка показывает лукошко с грибочками.)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Бабушка: Посмотрите сколько грибочков я для вас собрала в лесу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ного)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(Спрашивать у 2-3 детей индивидуально)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Бабушка предлагает взять всем детям по одному грибу.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сколько грибочков вы взяли? (спросить несколько человек)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сколько грибов осталось в корзинке? (ни одного)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Мы 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взяли по одному грибочку и в корзине не осталось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</w:t>
      </w:r>
      <w:r w:rsidR="006A4749"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гриба.</w:t>
      </w:r>
      <w:r w:rsidR="006A4749"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Затем бабушка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нескольким детям положить в корзину один гриб, при этом спрашивает, сколько грибов он положил. (Все дети кладут свой гриб в корзинку)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корзинке не было ни одного грибочка, но мы 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положили по одному грибочку и их стало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скажите мне, ребята, что происходит осенью с деревьями?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(ответы детей: листья желтеют и опадают, начинается листопад)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ребята, осенью в лесу начинается листопад. А у меня в деревне тоже много листьев опадает с деревьев. 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сколько их лежит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вашими стульчиками. Давайте с листочками поиграем.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(дети берут за веревочку листочек и вытягивают вперед руку с листочком)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Дыхательное упражнение «Ветерок» на развитие длительного выдоха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ует легкий ветерок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качает так листок. (Выдох спокойный, ненапряженный.)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Дует сильный ветерок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качает так листок. (Сила выдоха постепенно увеличивается.)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Ветер листик отрывает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листочек улетает. (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подняв листик над головой, отпускают его, Листок падает на ковер)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какой листопад у нас с вами получился. Как много листочков под нашими ногами лежит.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Бабушка: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пора вам собираться в обратный путь. Спасибо вам, за то, что навестили бабушку, поиграли со мной. А теперь пойду в свой дом, соберу для вас обещанное угощение. До свидания, ребята. 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(Дети прощаются с бабушкой)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Бабушка уходит в дом, а из дома выходит вос</w:t>
      </w:r>
      <w:r w:rsidR="006A4749"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питатель с корзинкой яблок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 ребята нам возвращаться в нашу группу. Вставайте друг за другом, наш поезд отправляется в обратный путь.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 под музыку идут вокруг стульчиков.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2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и вернулись обратно. Давайте же посмотрим, что за угощен</w:t>
      </w:r>
      <w:r w:rsidR="006A4749"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ие передала для нас бабушка Катя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мотрят, в ко</w:t>
      </w:r>
      <w:r w:rsidR="006A4749"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рзинке лежат яблоки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Ско</w:t>
      </w:r>
      <w:r w:rsidR="006A4749"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>лько ребята в корзинке яблок? (много)</w:t>
      </w:r>
      <w:r w:rsidR="006A4749"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Да, 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много, всем хватит.</w:t>
      </w:r>
      <w:r w:rsidRPr="001029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Конец.</w:t>
      </w:r>
    </w:p>
    <w:sectPr w:rsidR="00970CE8" w:rsidRPr="0010296A" w:rsidSect="00D1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70CE8"/>
    <w:rsid w:val="0010296A"/>
    <w:rsid w:val="00236CDD"/>
    <w:rsid w:val="0051589C"/>
    <w:rsid w:val="00682A97"/>
    <w:rsid w:val="006A4749"/>
    <w:rsid w:val="00862A33"/>
    <w:rsid w:val="008D4CDA"/>
    <w:rsid w:val="00905492"/>
    <w:rsid w:val="00964458"/>
    <w:rsid w:val="00970CE8"/>
    <w:rsid w:val="00A951C5"/>
    <w:rsid w:val="00AF6796"/>
    <w:rsid w:val="00B47C07"/>
    <w:rsid w:val="00C452AA"/>
    <w:rsid w:val="00C730D4"/>
    <w:rsid w:val="00D16F57"/>
    <w:rsid w:val="00D25E5A"/>
    <w:rsid w:val="00E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7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cp:lastPrinted>2018-10-29T05:43:00Z</cp:lastPrinted>
  <dcterms:created xsi:type="dcterms:W3CDTF">2018-10-21T06:15:00Z</dcterms:created>
  <dcterms:modified xsi:type="dcterms:W3CDTF">2019-10-15T18:27:00Z</dcterms:modified>
</cp:coreProperties>
</file>